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43A95" w14:textId="77777777" w:rsidR="00661A9A" w:rsidRPr="0028437B" w:rsidRDefault="00537FA9" w:rsidP="00661A9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Приложение </w:t>
      </w:r>
      <w:r w:rsidRPr="0028437B">
        <w:rPr>
          <w:sz w:val="32"/>
          <w:szCs w:val="32"/>
        </w:rPr>
        <w:t>5</w:t>
      </w:r>
    </w:p>
    <w:p w14:paraId="20883362" w14:textId="77777777" w:rsidR="00536A0B" w:rsidRPr="0028437B" w:rsidRDefault="00536A0B" w:rsidP="00661A9A">
      <w:pPr>
        <w:jc w:val="right"/>
        <w:rPr>
          <w:sz w:val="32"/>
          <w:szCs w:val="32"/>
        </w:rPr>
      </w:pPr>
      <w:r w:rsidRPr="0028437B">
        <w:rPr>
          <w:sz w:val="32"/>
          <w:szCs w:val="32"/>
        </w:rPr>
        <w:t>к закупочной документации</w:t>
      </w:r>
    </w:p>
    <w:p w14:paraId="2427F47F" w14:textId="77777777" w:rsidR="00661A9A" w:rsidRPr="00661A9A" w:rsidRDefault="00661A9A" w:rsidP="00661A9A">
      <w:pPr>
        <w:jc w:val="center"/>
        <w:rPr>
          <w:sz w:val="32"/>
          <w:szCs w:val="32"/>
        </w:rPr>
      </w:pPr>
    </w:p>
    <w:p w14:paraId="2BDB60F6" w14:textId="77777777" w:rsidR="00661A9A" w:rsidRPr="008426F0" w:rsidRDefault="00661A9A" w:rsidP="00661A9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Образец о</w:t>
      </w:r>
      <w:r w:rsidRPr="008426F0">
        <w:rPr>
          <w:color w:val="FF0000"/>
          <w:sz w:val="32"/>
          <w:szCs w:val="32"/>
        </w:rPr>
        <w:t>формлени</w:t>
      </w:r>
      <w:r>
        <w:rPr>
          <w:color w:val="FF0000"/>
          <w:sz w:val="32"/>
          <w:szCs w:val="32"/>
        </w:rPr>
        <w:t>я</w:t>
      </w:r>
      <w:r w:rsidRPr="008426F0">
        <w:rPr>
          <w:color w:val="FF0000"/>
          <w:sz w:val="32"/>
          <w:szCs w:val="32"/>
        </w:rPr>
        <w:t xml:space="preserve"> конверта:</w:t>
      </w:r>
    </w:p>
    <w:tbl>
      <w:tblPr>
        <w:tblW w:w="14688" w:type="dxa"/>
        <w:tblLook w:val="01E0" w:firstRow="1" w:lastRow="1" w:firstColumn="1" w:lastColumn="1" w:noHBand="0" w:noVBand="0"/>
      </w:tblPr>
      <w:tblGrid>
        <w:gridCol w:w="7054"/>
        <w:gridCol w:w="2954"/>
        <w:gridCol w:w="4680"/>
      </w:tblGrid>
      <w:tr w:rsidR="00661A9A" w:rsidRPr="006569EF" w14:paraId="2F07EC90" w14:textId="77777777" w:rsidTr="002805C8"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239962" w14:textId="77777777"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Заявитель:</w:t>
            </w:r>
            <w:r w:rsidRPr="006569EF">
              <w:rPr>
                <w:sz w:val="32"/>
                <w:szCs w:val="32"/>
              </w:rPr>
              <w:t xml:space="preserve"> ____________ (наименование организации)</w:t>
            </w:r>
          </w:p>
          <w:p w14:paraId="62BFFA2C" w14:textId="77777777" w:rsidR="00661A9A" w:rsidRPr="006569EF" w:rsidRDefault="00661A9A" w:rsidP="002805C8">
            <w:pPr>
              <w:rPr>
                <w:sz w:val="32"/>
                <w:szCs w:val="32"/>
              </w:rPr>
            </w:pPr>
          </w:p>
          <w:p w14:paraId="79ED6550" w14:textId="77777777"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Адрес заявителя:</w:t>
            </w:r>
            <w:r w:rsidRPr="006569EF">
              <w:rPr>
                <w:sz w:val="32"/>
                <w:szCs w:val="32"/>
              </w:rPr>
              <w:t xml:space="preserve"> ______________________</w:t>
            </w:r>
          </w:p>
          <w:p w14:paraId="2354AD85" w14:textId="77777777" w:rsidR="00661A9A" w:rsidRPr="006569EF" w:rsidRDefault="00661A9A" w:rsidP="002805C8">
            <w:pPr>
              <w:rPr>
                <w:sz w:val="32"/>
                <w:szCs w:val="32"/>
              </w:rPr>
            </w:pPr>
          </w:p>
          <w:p w14:paraId="029179BF" w14:textId="77777777"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ФИО руководителя заявителя:</w:t>
            </w:r>
            <w:r w:rsidRPr="006569EF">
              <w:rPr>
                <w:sz w:val="32"/>
                <w:szCs w:val="32"/>
              </w:rPr>
              <w:t xml:space="preserve"> __________________________</w:t>
            </w:r>
          </w:p>
          <w:p w14:paraId="21F8513B" w14:textId="77777777" w:rsidR="00661A9A" w:rsidRPr="006569EF" w:rsidRDefault="00661A9A" w:rsidP="002805C8">
            <w:pPr>
              <w:rPr>
                <w:sz w:val="32"/>
                <w:szCs w:val="32"/>
              </w:rPr>
            </w:pPr>
          </w:p>
          <w:p w14:paraId="4E510ACB" w14:textId="77777777"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1617EDBB" w14:textId="77777777"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</w:tr>
      <w:tr w:rsidR="00661A9A" w:rsidRPr="006569EF" w14:paraId="2FA4F7E7" w14:textId="77777777" w:rsidTr="002805C8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B0AAE" w14:textId="77777777"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14:paraId="68A5A228" w14:textId="77777777"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14:paraId="354AB66B" w14:textId="77777777"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Закупка: __________________________ </w:t>
            </w:r>
            <w:r w:rsidRPr="006569EF">
              <w:rPr>
                <w:sz w:val="36"/>
                <w:szCs w:val="36"/>
              </w:rPr>
              <w:t>(наименование закупки)</w:t>
            </w:r>
          </w:p>
          <w:p w14:paraId="0E44F134" w14:textId="77777777" w:rsidR="00661A9A" w:rsidRPr="006569EF" w:rsidRDefault="00661A9A" w:rsidP="002805C8">
            <w:pPr>
              <w:rPr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Запрос котировок № _______ </w:t>
            </w:r>
            <w:r w:rsidRPr="006569EF">
              <w:rPr>
                <w:sz w:val="36"/>
                <w:szCs w:val="36"/>
              </w:rPr>
              <w:t>(номер котировочной заявки)</w:t>
            </w:r>
          </w:p>
          <w:p w14:paraId="05E61290" w14:textId="77777777"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>Дата извещения: __________________</w:t>
            </w:r>
          </w:p>
          <w:p w14:paraId="6662DA67" w14:textId="77777777"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Лот № ______ </w:t>
            </w:r>
            <w:r w:rsidRPr="006569EF">
              <w:rPr>
                <w:sz w:val="36"/>
                <w:szCs w:val="36"/>
              </w:rPr>
              <w:t>(если имеется)</w:t>
            </w:r>
          </w:p>
          <w:p w14:paraId="7961952E" w14:textId="77777777"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</w:tc>
      </w:tr>
      <w:tr w:rsidR="00661A9A" w:rsidRPr="006569EF" w14:paraId="35D37E23" w14:textId="77777777" w:rsidTr="0028437B">
        <w:tc>
          <w:tcPr>
            <w:tcW w:w="7054" w:type="dxa"/>
            <w:tcBorders>
              <w:top w:val="single" w:sz="4" w:space="0" w:color="auto"/>
            </w:tcBorders>
            <w:shd w:val="clear" w:color="auto" w:fill="auto"/>
          </w:tcPr>
          <w:p w14:paraId="66C72BDD" w14:textId="77777777"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76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EA9A0D" w14:textId="77777777" w:rsidR="00661A9A" w:rsidRPr="006569EF" w:rsidRDefault="00661A9A" w:rsidP="002805C8">
            <w:pPr>
              <w:rPr>
                <w:b/>
                <w:sz w:val="32"/>
                <w:szCs w:val="32"/>
              </w:rPr>
            </w:pPr>
          </w:p>
          <w:p w14:paraId="20249341" w14:textId="77777777" w:rsidR="00661A9A" w:rsidRDefault="0028437B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НУЗ «Отделенческая больница на ст.Волховстрой ОАО «РЖД»</w:t>
            </w:r>
          </w:p>
          <w:p w14:paraId="3631F6BD" w14:textId="77777777" w:rsidR="0028437B" w:rsidRPr="006569EF" w:rsidRDefault="0028437B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187401, Ленинградская область, г.Волхов, ул.Воронежская д.1</w:t>
            </w:r>
          </w:p>
        </w:tc>
      </w:tr>
    </w:tbl>
    <w:p w14:paraId="0D9AD784" w14:textId="77777777" w:rsidR="002C1615" w:rsidRDefault="002C1615"/>
    <w:sectPr w:rsidR="002C1615" w:rsidSect="00842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9A"/>
    <w:rsid w:val="0028437B"/>
    <w:rsid w:val="002C1615"/>
    <w:rsid w:val="00495ABC"/>
    <w:rsid w:val="004974E3"/>
    <w:rsid w:val="004E0E18"/>
    <w:rsid w:val="00505CE3"/>
    <w:rsid w:val="00536A0B"/>
    <w:rsid w:val="00537FA9"/>
    <w:rsid w:val="00594584"/>
    <w:rsid w:val="00661A9A"/>
    <w:rsid w:val="006E0249"/>
    <w:rsid w:val="008745E1"/>
    <w:rsid w:val="00A37A6A"/>
    <w:rsid w:val="00D1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3EA5"/>
  <w15:docId w15:val="{C7EDA518-D6DC-4ACA-BE80-EEBB9824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szCs w:val="20"/>
      <w:u w:val="single"/>
    </w:rPr>
  </w:style>
  <w:style w:type="character" w:customStyle="1" w:styleId="a4">
    <w:name w:val="Заголовок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Гайлис Максим Александрович</cp:lastModifiedBy>
  <cp:revision>5</cp:revision>
  <dcterms:created xsi:type="dcterms:W3CDTF">2020-05-21T06:25:00Z</dcterms:created>
  <dcterms:modified xsi:type="dcterms:W3CDTF">2020-05-30T12:31:00Z</dcterms:modified>
</cp:coreProperties>
</file>